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5DCE4" w:themeColor="text2" w:themeTint="33"/>
  <w:body>
    <w:p w14:paraId="5DBA81CE" w14:textId="5712AD80" w:rsidR="002A300C" w:rsidRDefault="002A300C" w:rsidP="00FB2722">
      <w:pPr>
        <w:rPr>
          <w:noProof/>
        </w:rPr>
      </w:pPr>
    </w:p>
    <w:tbl>
      <w:tblPr>
        <w:tblW w:w="1020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0"/>
        <w:gridCol w:w="8290"/>
      </w:tblGrid>
      <w:tr w:rsidR="002A300C" w14:paraId="4A4ADDBF" w14:textId="77777777" w:rsidTr="002112EC">
        <w:trPr>
          <w:trHeight w:val="985"/>
        </w:trPr>
        <w:tc>
          <w:tcPr>
            <w:tcW w:w="10200" w:type="dxa"/>
            <w:gridSpan w:val="2"/>
            <w:shd w:val="clear" w:color="auto" w:fill="FBE4D5" w:themeFill="accent2" w:themeFillTint="33"/>
          </w:tcPr>
          <w:p w14:paraId="41ABF646" w14:textId="55ADA319" w:rsidR="002A300C" w:rsidRDefault="002A300C" w:rsidP="002A300C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 w:rsidRPr="007D2269">
              <w:rPr>
                <w:rFonts w:asciiTheme="majorHAnsi" w:hAnsiTheme="majorHAnsi" w:cstheme="majorHAnsi"/>
                <w:b/>
                <w:bCs/>
                <w:lang w:val="cs-CZ"/>
              </w:rPr>
              <w:t xml:space="preserve">Anglický jazyk: Třída </w:t>
            </w:r>
            <w:r w:rsidR="000634E9">
              <w:rPr>
                <w:rFonts w:asciiTheme="majorHAnsi" w:hAnsiTheme="majorHAnsi" w:cstheme="majorHAnsi"/>
                <w:b/>
                <w:bCs/>
                <w:lang w:val="cs-CZ"/>
              </w:rPr>
              <w:t>III</w:t>
            </w:r>
            <w:r w:rsidRPr="007D2269">
              <w:rPr>
                <w:rFonts w:asciiTheme="majorHAnsi" w:hAnsiTheme="majorHAnsi" w:cstheme="majorHAnsi"/>
                <w:b/>
                <w:bCs/>
                <w:lang w:val="cs-CZ"/>
              </w:rPr>
              <w:t>.</w:t>
            </w:r>
            <w:r w:rsidR="00974917">
              <w:rPr>
                <w:rFonts w:asciiTheme="majorHAnsi" w:hAnsiTheme="majorHAnsi" w:cstheme="majorHAnsi"/>
                <w:b/>
                <w:bCs/>
                <w:lang w:val="cs-CZ"/>
              </w:rPr>
              <w:t>B</w:t>
            </w:r>
            <w:r w:rsidR="00AB22F7">
              <w:rPr>
                <w:rFonts w:asciiTheme="majorHAnsi" w:hAnsiTheme="majorHAnsi" w:cstheme="majorHAnsi"/>
                <w:b/>
                <w:bCs/>
                <w:lang w:val="cs-CZ"/>
              </w:rPr>
              <w:t>,</w:t>
            </w:r>
            <w:r w:rsidRPr="007D2269">
              <w:rPr>
                <w:rFonts w:asciiTheme="majorHAnsi" w:hAnsiTheme="majorHAnsi" w:cstheme="majorHAnsi"/>
                <w:b/>
                <w:bCs/>
                <w:lang w:val="cs-CZ"/>
              </w:rPr>
              <w:t xml:space="preserve">  Veronika </w:t>
            </w:r>
            <w:r w:rsidR="00974917">
              <w:rPr>
                <w:rFonts w:asciiTheme="majorHAnsi" w:hAnsiTheme="majorHAnsi" w:cstheme="majorHAnsi"/>
                <w:b/>
                <w:bCs/>
                <w:lang w:val="cs-CZ"/>
              </w:rPr>
              <w:t>Kratochvílová (Smith)</w:t>
            </w:r>
          </w:p>
          <w:p w14:paraId="789D6C26" w14:textId="2B00FEE8" w:rsidR="002A300C" w:rsidRPr="002112EC" w:rsidRDefault="002A300C" w:rsidP="002112EC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t xml:space="preserve">Happy Street 1, učebnice a pracovní sešit 3. vydání </w:t>
            </w:r>
          </w:p>
        </w:tc>
      </w:tr>
      <w:tr w:rsidR="002A300C" w14:paraId="17C89F6B" w14:textId="77777777" w:rsidTr="00986A66">
        <w:trPr>
          <w:trHeight w:val="570"/>
        </w:trPr>
        <w:tc>
          <w:tcPr>
            <w:tcW w:w="10200" w:type="dxa"/>
            <w:gridSpan w:val="2"/>
          </w:tcPr>
          <w:p w14:paraId="08EA18DE" w14:textId="5050ADA7" w:rsidR="002A300C" w:rsidRPr="007D2269" w:rsidRDefault="00503FAD" w:rsidP="00C77301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cs-CZ"/>
              </w:rPr>
              <w:t>4</w:t>
            </w:r>
            <w:r w:rsidR="000634E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cs-CZ"/>
              </w:rPr>
              <w:t>.TP</w:t>
            </w:r>
            <w:r w:rsidR="00AB22F7" w:rsidRPr="00974917">
              <w:rPr>
                <w:rFonts w:asciiTheme="majorHAnsi" w:hAnsiTheme="majorHAnsi" w:cstheme="majorHAnsi"/>
                <w:b/>
                <w:bCs/>
                <w:sz w:val="24"/>
                <w:szCs w:val="24"/>
                <w:lang w:val="cs-CZ"/>
              </w:rPr>
              <w:t xml:space="preserve">: </w:t>
            </w:r>
            <w:r w:rsidR="00986A66" w:rsidRPr="00974917">
              <w:rPr>
                <w:rFonts w:asciiTheme="majorHAnsi" w:hAnsiTheme="majorHAnsi" w:cstheme="majorHAnsi"/>
                <w:b/>
                <w:bCs/>
                <w:sz w:val="24"/>
                <w:szCs w:val="24"/>
                <w:lang w:val="cs-CZ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cs-CZ"/>
              </w:rPr>
              <w:t>23</w:t>
            </w:r>
            <w:r w:rsidR="00AB22F7" w:rsidRPr="00974917">
              <w:rPr>
                <w:rFonts w:asciiTheme="majorHAnsi" w:hAnsiTheme="majorHAnsi" w:cstheme="majorHAnsi"/>
                <w:b/>
                <w:bCs/>
                <w:sz w:val="24"/>
                <w:szCs w:val="24"/>
                <w:lang w:val="cs-CZ"/>
              </w:rPr>
              <w:t xml:space="preserve">. – </w:t>
            </w:r>
            <w:r w:rsidR="000D6DFD">
              <w:rPr>
                <w:rFonts w:asciiTheme="majorHAnsi" w:hAnsiTheme="majorHAnsi" w:cstheme="majorHAnsi"/>
                <w:b/>
                <w:bCs/>
                <w:sz w:val="24"/>
                <w:szCs w:val="24"/>
                <w:lang w:val="cs-CZ"/>
              </w:rPr>
              <w:t>2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cs-CZ"/>
              </w:rPr>
              <w:t>7</w:t>
            </w:r>
            <w:r w:rsidR="00AB22F7" w:rsidRPr="00974917">
              <w:rPr>
                <w:rFonts w:asciiTheme="majorHAnsi" w:hAnsiTheme="majorHAnsi" w:cstheme="majorHAnsi"/>
                <w:b/>
                <w:bCs/>
                <w:sz w:val="24"/>
                <w:szCs w:val="24"/>
                <w:lang w:val="cs-CZ"/>
              </w:rPr>
              <w:t>.9.</w:t>
            </w:r>
            <w:r w:rsidR="00974917">
              <w:rPr>
                <w:rFonts w:asciiTheme="majorHAnsi" w:hAnsiTheme="majorHAnsi" w:cstheme="majorHAnsi"/>
                <w:b/>
                <w:bCs/>
                <w:sz w:val="24"/>
                <w:szCs w:val="24"/>
                <w:lang w:val="cs-CZ"/>
              </w:rPr>
              <w:t xml:space="preserve">2024           </w:t>
            </w:r>
            <w:r>
              <w:rPr>
                <w:noProof/>
              </w:rPr>
              <w:drawing>
                <wp:inline distT="0" distB="0" distL="0" distR="0" wp14:anchorId="4222CF76" wp14:editId="754289FC">
                  <wp:extent cx="1813175" cy="1366520"/>
                  <wp:effectExtent l="0" t="0" r="0" b="5080"/>
                  <wp:docPr id="14520078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00786" name=""/>
                          <pic:cNvPicPr/>
                        </pic:nvPicPr>
                        <pic:blipFill rotWithShape="1">
                          <a:blip r:embed="rId5"/>
                          <a:srcRect l="19264" t="22680" r="48714" b="26517"/>
                          <a:stretch/>
                        </pic:blipFill>
                        <pic:spPr bwMode="auto">
                          <a:xfrm>
                            <a:off x="0" y="0"/>
                            <a:ext cx="1834379" cy="138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7A3" w:rsidRPr="00503FAD" w14:paraId="20D60F4C" w14:textId="01C476EA" w:rsidTr="008D15B4">
        <w:trPr>
          <w:trHeight w:val="1140"/>
        </w:trPr>
        <w:tc>
          <w:tcPr>
            <w:tcW w:w="1910" w:type="dxa"/>
          </w:tcPr>
          <w:p w14:paraId="0A18FEA5" w14:textId="5E3A6563" w:rsidR="001007A3" w:rsidRDefault="0036711D" w:rsidP="001007A3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t>ZPRÁVA</w:t>
            </w:r>
            <w:r w:rsidR="001007A3">
              <w:rPr>
                <w:rFonts w:asciiTheme="majorHAnsi" w:hAnsiTheme="majorHAnsi" w:cstheme="majorHAnsi"/>
                <w:b/>
                <w:bCs/>
                <w:lang w:val="cs-CZ"/>
              </w:rPr>
              <w:t>:</w:t>
            </w:r>
          </w:p>
          <w:p w14:paraId="467565FA" w14:textId="2B081083" w:rsidR="001007A3" w:rsidRPr="007D2269" w:rsidRDefault="001007A3" w:rsidP="001007A3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</w:p>
        </w:tc>
        <w:tc>
          <w:tcPr>
            <w:tcW w:w="8290" w:type="dxa"/>
          </w:tcPr>
          <w:p w14:paraId="0410E913" w14:textId="5027F296" w:rsidR="0036711D" w:rsidRDefault="00AB22F7" w:rsidP="0036711D">
            <w:pPr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 xml:space="preserve">Hello </w:t>
            </w:r>
            <w:r w:rsidR="0036711D">
              <w:rPr>
                <w:rFonts w:asciiTheme="majorHAnsi" w:hAnsiTheme="majorHAnsi" w:cstheme="majorHAnsi"/>
                <w:lang w:val="cs-CZ"/>
              </w:rPr>
              <w:t>tře</w:t>
            </w:r>
            <w:r w:rsidR="00910747">
              <w:rPr>
                <w:rFonts w:asciiTheme="majorHAnsi" w:hAnsiTheme="majorHAnsi" w:cstheme="majorHAnsi"/>
                <w:lang w:val="cs-CZ"/>
              </w:rPr>
              <w:t xml:space="preserve">ťáci, </w:t>
            </w:r>
          </w:p>
          <w:p w14:paraId="6B5CA111" w14:textId="7D76C7FC" w:rsidR="0023452A" w:rsidRDefault="00910747" w:rsidP="00503FAD">
            <w:pPr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ji</w:t>
            </w:r>
            <w:r w:rsidR="007037B7">
              <w:rPr>
                <w:rFonts w:asciiTheme="majorHAnsi" w:hAnsiTheme="majorHAnsi" w:cstheme="majorHAnsi"/>
                <w:lang w:val="cs-CZ"/>
              </w:rPr>
              <w:t xml:space="preserve">ž </w:t>
            </w:r>
            <w:r w:rsidR="00503FAD">
              <w:rPr>
                <w:rFonts w:asciiTheme="majorHAnsi" w:hAnsiTheme="majorHAnsi" w:cstheme="majorHAnsi"/>
                <w:lang w:val="cs-CZ"/>
              </w:rPr>
              <w:t>si noste „</w:t>
            </w:r>
            <w:proofErr w:type="spellStart"/>
            <w:r w:rsidR="00503FAD">
              <w:rPr>
                <w:rFonts w:asciiTheme="majorHAnsi" w:hAnsiTheme="majorHAnsi" w:cstheme="majorHAnsi"/>
                <w:lang w:val="cs-CZ"/>
              </w:rPr>
              <w:t>textbook</w:t>
            </w:r>
            <w:proofErr w:type="spellEnd"/>
            <w:r w:rsidR="004E551D">
              <w:rPr>
                <w:rFonts w:asciiTheme="majorHAnsi" w:hAnsiTheme="majorHAnsi" w:cstheme="majorHAnsi"/>
                <w:lang w:val="cs-CZ"/>
              </w:rPr>
              <w:t>,</w:t>
            </w:r>
            <w:r w:rsidR="00503FAD">
              <w:rPr>
                <w:rFonts w:asciiTheme="majorHAnsi" w:hAnsiTheme="majorHAnsi" w:cstheme="majorHAnsi"/>
                <w:lang w:val="cs-CZ"/>
              </w:rPr>
              <w:t xml:space="preserve"> </w:t>
            </w:r>
            <w:proofErr w:type="spellStart"/>
            <w:r w:rsidR="00503FAD">
              <w:rPr>
                <w:rFonts w:asciiTheme="majorHAnsi" w:hAnsiTheme="majorHAnsi" w:cstheme="majorHAnsi"/>
                <w:lang w:val="cs-CZ"/>
              </w:rPr>
              <w:t>workbook</w:t>
            </w:r>
            <w:proofErr w:type="spellEnd"/>
            <w:r w:rsidR="00503FAD">
              <w:rPr>
                <w:rFonts w:asciiTheme="majorHAnsi" w:hAnsiTheme="majorHAnsi" w:cstheme="majorHAnsi"/>
                <w:lang w:val="cs-CZ"/>
              </w:rPr>
              <w:t xml:space="preserve">“ HS 1 a desky. Již jsme se seznámili s dětmi a zvířátky, kteří nás budou provázet celý rok. </w:t>
            </w:r>
            <w:r w:rsidR="0061408F">
              <w:rPr>
                <w:rFonts w:asciiTheme="majorHAnsi" w:hAnsiTheme="majorHAnsi" w:cstheme="majorHAnsi"/>
                <w:lang w:val="cs-CZ"/>
              </w:rPr>
              <w:t>P</w:t>
            </w:r>
            <w:r w:rsidR="00503FAD">
              <w:rPr>
                <w:rFonts w:asciiTheme="majorHAnsi" w:hAnsiTheme="majorHAnsi" w:cstheme="majorHAnsi"/>
                <w:lang w:val="cs-CZ"/>
              </w:rPr>
              <w:t xml:space="preserve">amatujete </w:t>
            </w:r>
            <w:r w:rsidR="0061408F">
              <w:rPr>
                <w:rFonts w:asciiTheme="majorHAnsi" w:hAnsiTheme="majorHAnsi" w:cstheme="majorHAnsi"/>
                <w:lang w:val="cs-CZ"/>
              </w:rPr>
              <w:t xml:space="preserve">si </w:t>
            </w:r>
            <w:r w:rsidR="00503FAD">
              <w:rPr>
                <w:rFonts w:asciiTheme="majorHAnsi" w:hAnsiTheme="majorHAnsi" w:cstheme="majorHAnsi"/>
                <w:lang w:val="cs-CZ"/>
              </w:rPr>
              <w:t>jejich jména</w:t>
            </w:r>
            <w:r w:rsidR="0061408F">
              <w:rPr>
                <w:rFonts w:asciiTheme="majorHAnsi" w:hAnsiTheme="majorHAnsi" w:cstheme="majorHAnsi"/>
                <w:lang w:val="cs-CZ"/>
              </w:rPr>
              <w:t>?</w:t>
            </w:r>
            <w:r w:rsidR="00503FAD">
              <w:rPr>
                <w:rFonts w:asciiTheme="majorHAnsi" w:hAnsiTheme="majorHAnsi" w:cstheme="majorHAnsi"/>
                <w:lang w:val="cs-CZ"/>
              </w:rPr>
              <w:t xml:space="preserve"> Tento týden je určitě budete potřebovat znát.  Naučíme se frázi: „</w:t>
            </w:r>
            <w:proofErr w:type="spellStart"/>
            <w:r w:rsidR="00503FAD">
              <w:rPr>
                <w:rFonts w:asciiTheme="majorHAnsi" w:hAnsiTheme="majorHAnsi" w:cstheme="majorHAnsi"/>
                <w:lang w:val="cs-CZ"/>
              </w:rPr>
              <w:t>Who</w:t>
            </w:r>
            <w:proofErr w:type="spellEnd"/>
            <w:r w:rsidR="00503FAD">
              <w:rPr>
                <w:rFonts w:asciiTheme="majorHAnsi" w:hAnsiTheme="majorHAnsi" w:cstheme="majorHAnsi"/>
                <w:lang w:val="cs-CZ"/>
              </w:rPr>
              <w:t xml:space="preserve"> </w:t>
            </w:r>
            <w:proofErr w:type="spellStart"/>
            <w:r w:rsidR="00503FAD">
              <w:rPr>
                <w:rFonts w:asciiTheme="majorHAnsi" w:hAnsiTheme="majorHAnsi" w:cstheme="majorHAnsi"/>
                <w:lang w:val="cs-CZ"/>
              </w:rPr>
              <w:t>is</w:t>
            </w:r>
            <w:proofErr w:type="spellEnd"/>
            <w:r w:rsidR="00503FAD">
              <w:rPr>
                <w:rFonts w:asciiTheme="majorHAnsi" w:hAnsiTheme="majorHAnsi" w:cstheme="majorHAnsi"/>
                <w:lang w:val="cs-CZ"/>
              </w:rPr>
              <w:t xml:space="preserve"> </w:t>
            </w:r>
            <w:proofErr w:type="spellStart"/>
            <w:r w:rsidR="00503FAD">
              <w:rPr>
                <w:rFonts w:asciiTheme="majorHAnsi" w:hAnsiTheme="majorHAnsi" w:cstheme="majorHAnsi"/>
                <w:lang w:val="cs-CZ"/>
              </w:rPr>
              <w:t>this</w:t>
            </w:r>
            <w:proofErr w:type="spellEnd"/>
            <w:r w:rsidR="00503FAD">
              <w:rPr>
                <w:rFonts w:asciiTheme="majorHAnsi" w:hAnsiTheme="majorHAnsi" w:cstheme="majorHAnsi"/>
                <w:lang w:val="cs-CZ"/>
              </w:rPr>
              <w:t>?“ s odpovědí „</w:t>
            </w:r>
            <w:proofErr w:type="spellStart"/>
            <w:r w:rsidR="00503FAD">
              <w:rPr>
                <w:rFonts w:asciiTheme="majorHAnsi" w:hAnsiTheme="majorHAnsi" w:cstheme="majorHAnsi"/>
                <w:lang w:val="cs-CZ"/>
              </w:rPr>
              <w:t>It´s</w:t>
            </w:r>
            <w:proofErr w:type="spellEnd"/>
            <w:r w:rsidR="00503FAD">
              <w:rPr>
                <w:rFonts w:asciiTheme="majorHAnsi" w:hAnsiTheme="majorHAnsi" w:cstheme="majorHAnsi"/>
                <w:lang w:val="cs-CZ"/>
              </w:rPr>
              <w:t xml:space="preserve">….“. </w:t>
            </w:r>
          </w:p>
          <w:p w14:paraId="393ED280" w14:textId="56687A1F" w:rsidR="004E551D" w:rsidRDefault="004E551D" w:rsidP="00503FAD">
            <w:pPr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 xml:space="preserve">Vrátíme se zpět k číslům a budeme trénovat jejich písemnou formu. </w:t>
            </w:r>
          </w:p>
          <w:p w14:paraId="0203987E" w14:textId="4A6B075C" w:rsidR="0023452A" w:rsidRDefault="004E551D" w:rsidP="00503FAD">
            <w:pPr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D</w:t>
            </w:r>
            <w:r w:rsidR="0023452A">
              <w:rPr>
                <w:rFonts w:asciiTheme="majorHAnsi" w:hAnsiTheme="majorHAnsi" w:cstheme="majorHAnsi"/>
                <w:lang w:val="cs-CZ"/>
              </w:rPr>
              <w:t xml:space="preserve">oma </w:t>
            </w:r>
            <w:r>
              <w:rPr>
                <w:rFonts w:asciiTheme="majorHAnsi" w:hAnsiTheme="majorHAnsi" w:cstheme="majorHAnsi"/>
                <w:lang w:val="cs-CZ"/>
              </w:rPr>
              <w:t xml:space="preserve">si </w:t>
            </w:r>
            <w:r w:rsidR="0023452A">
              <w:rPr>
                <w:rFonts w:asciiTheme="majorHAnsi" w:hAnsiTheme="majorHAnsi" w:cstheme="majorHAnsi"/>
                <w:lang w:val="cs-CZ"/>
              </w:rPr>
              <w:t>vyzkoušejte online procvičování, které je na týdenním plánu (ONLINE PROCVIČOVÁNÍ)</w:t>
            </w:r>
            <w:r>
              <w:rPr>
                <w:rFonts w:asciiTheme="majorHAnsi" w:hAnsiTheme="majorHAnsi" w:cstheme="majorHAnsi"/>
                <w:lang w:val="cs-CZ"/>
              </w:rPr>
              <w:t xml:space="preserve"> a znovu si poslechněte písničku s čísly. </w:t>
            </w:r>
          </w:p>
          <w:p w14:paraId="69129020" w14:textId="20362801" w:rsidR="00A069DB" w:rsidRPr="00AB22F7" w:rsidRDefault="00716B81" w:rsidP="00503FAD">
            <w:pPr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 xml:space="preserve">Už se na vás moc těším. </w:t>
            </w:r>
            <w:r w:rsidR="00D511B4">
              <w:rPr>
                <w:rFonts w:asciiTheme="majorHAnsi" w:hAnsiTheme="majorHAnsi" w:cstheme="majorHAnsi"/>
                <w:lang w:val="cs-CZ"/>
              </w:rPr>
              <w:t>VK</w:t>
            </w:r>
          </w:p>
        </w:tc>
      </w:tr>
      <w:tr w:rsidR="001007A3" w:rsidRPr="002D1EEA" w14:paraId="21FC8D5C" w14:textId="77777777" w:rsidTr="00716B81">
        <w:trPr>
          <w:trHeight w:val="553"/>
        </w:trPr>
        <w:tc>
          <w:tcPr>
            <w:tcW w:w="1910" w:type="dxa"/>
          </w:tcPr>
          <w:p w14:paraId="5B39FE7E" w14:textId="79B7DA39" w:rsidR="008F4FEB" w:rsidRDefault="00AB22F7" w:rsidP="001007A3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t>ÚKOL</w:t>
            </w:r>
          </w:p>
        </w:tc>
        <w:tc>
          <w:tcPr>
            <w:tcW w:w="8290" w:type="dxa"/>
          </w:tcPr>
          <w:p w14:paraId="5AE518FD" w14:textId="10E2E729" w:rsidR="008F4FEB" w:rsidRPr="00716B81" w:rsidRDefault="00920956" w:rsidP="001007A3">
            <w:pPr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 xml:space="preserve">Online procvičování. </w:t>
            </w:r>
          </w:p>
        </w:tc>
      </w:tr>
      <w:tr w:rsidR="001E16F0" w:rsidRPr="002D1EEA" w14:paraId="07A69A9E" w14:textId="77777777" w:rsidTr="00C47E86">
        <w:trPr>
          <w:trHeight w:val="1345"/>
        </w:trPr>
        <w:tc>
          <w:tcPr>
            <w:tcW w:w="1910" w:type="dxa"/>
          </w:tcPr>
          <w:p w14:paraId="353FEB3D" w14:textId="49B43B8F" w:rsidR="001E16F0" w:rsidRDefault="00E9449C" w:rsidP="001007A3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t xml:space="preserve">ZPRÁVA: </w:t>
            </w:r>
          </w:p>
        </w:tc>
        <w:tc>
          <w:tcPr>
            <w:tcW w:w="8290" w:type="dxa"/>
          </w:tcPr>
          <w:p w14:paraId="0623360C" w14:textId="5136AB33" w:rsidR="00A069DB" w:rsidRPr="005E4360" w:rsidRDefault="00A069DB" w:rsidP="00A069DB">
            <w:pPr>
              <w:ind w:firstLine="720"/>
              <w:rPr>
                <w:b/>
                <w:color w:val="FF0000"/>
                <w:u w:val="single"/>
                <w:lang w:val="cs-CZ"/>
              </w:rPr>
            </w:pPr>
            <w:r w:rsidRPr="005E4360">
              <w:rPr>
                <w:b/>
                <w:color w:val="FF0000"/>
                <w:u w:val="single"/>
                <w:lang w:val="cs-CZ"/>
              </w:rPr>
              <w:t>Povinné pomůcky na každou hodiny AJ – 202</w:t>
            </w:r>
            <w:r w:rsidR="00D511B4">
              <w:rPr>
                <w:b/>
                <w:color w:val="FF0000"/>
                <w:u w:val="single"/>
                <w:lang w:val="cs-CZ"/>
              </w:rPr>
              <w:t>4</w:t>
            </w:r>
            <w:r w:rsidRPr="005E4360">
              <w:rPr>
                <w:b/>
                <w:color w:val="FF0000"/>
                <w:u w:val="single"/>
                <w:lang w:val="cs-CZ"/>
              </w:rPr>
              <w:t>/20</w:t>
            </w:r>
            <w:r w:rsidR="005F132D">
              <w:rPr>
                <w:b/>
                <w:color w:val="FF0000"/>
                <w:u w:val="single"/>
                <w:lang w:val="cs-CZ"/>
              </w:rPr>
              <w:t>2</w:t>
            </w:r>
            <w:r w:rsidR="00D511B4">
              <w:rPr>
                <w:b/>
                <w:color w:val="FF0000"/>
                <w:u w:val="single"/>
                <w:lang w:val="cs-CZ"/>
              </w:rPr>
              <w:t>5</w:t>
            </w:r>
          </w:p>
          <w:p w14:paraId="0FDD0F9A" w14:textId="0280BBFC" w:rsidR="00A069DB" w:rsidRDefault="00A069DB" w:rsidP="00A069DB">
            <w:pPr>
              <w:pStyle w:val="Odstavecseseznamem"/>
              <w:numPr>
                <w:ilvl w:val="0"/>
                <w:numId w:val="1"/>
              </w:numPr>
              <w:rPr>
                <w:lang w:val="cs-CZ"/>
              </w:rPr>
            </w:pPr>
            <w:r>
              <w:rPr>
                <w:lang w:val="cs-CZ"/>
              </w:rPr>
              <w:t>Učebnic</w:t>
            </w:r>
            <w:r w:rsidR="003162FD">
              <w:rPr>
                <w:lang w:val="cs-CZ"/>
              </w:rPr>
              <w:t>e</w:t>
            </w:r>
            <w:r>
              <w:rPr>
                <w:lang w:val="cs-CZ"/>
              </w:rPr>
              <w:t xml:space="preserve"> a pracovní sešit – Happy Street 1 (obalené a podepsané)</w:t>
            </w:r>
          </w:p>
          <w:p w14:paraId="21DF60AC" w14:textId="4B70356D" w:rsidR="00A069DB" w:rsidRPr="005F132D" w:rsidRDefault="00A069DB" w:rsidP="005F132D">
            <w:pPr>
              <w:pStyle w:val="Odstavecseseznamem"/>
              <w:numPr>
                <w:ilvl w:val="0"/>
                <w:numId w:val="1"/>
              </w:numPr>
              <w:rPr>
                <w:lang w:val="cs-CZ"/>
              </w:rPr>
            </w:pPr>
            <w:r>
              <w:rPr>
                <w:lang w:val="cs-CZ"/>
              </w:rPr>
              <w:t>Euro desky</w:t>
            </w:r>
            <w:r w:rsidR="005D2506">
              <w:rPr>
                <w:lang w:val="cs-CZ"/>
              </w:rPr>
              <w:t xml:space="preserve"> (portfolio)</w:t>
            </w:r>
          </w:p>
          <w:p w14:paraId="508813E6" w14:textId="64D2363C" w:rsidR="00A069DB" w:rsidRDefault="00A069DB" w:rsidP="00692AC7">
            <w:pPr>
              <w:pStyle w:val="Odstavecseseznamem"/>
              <w:numPr>
                <w:ilvl w:val="0"/>
                <w:numId w:val="1"/>
              </w:numPr>
              <w:rPr>
                <w:lang w:val="cs-CZ"/>
              </w:rPr>
            </w:pPr>
            <w:r>
              <w:rPr>
                <w:lang w:val="cs-CZ"/>
              </w:rPr>
              <w:t>Psací potřeby, pastelky, guma, lepidlo, nůžky</w:t>
            </w:r>
          </w:p>
          <w:p w14:paraId="6F7777E2" w14:textId="77777777" w:rsidR="00692AC7" w:rsidRPr="00692AC7" w:rsidRDefault="00692AC7" w:rsidP="00692AC7">
            <w:pPr>
              <w:pStyle w:val="Odstavecseseznamem"/>
              <w:rPr>
                <w:lang w:val="cs-CZ"/>
              </w:rPr>
            </w:pPr>
          </w:p>
          <w:p w14:paraId="70304A7D" w14:textId="688842D7" w:rsidR="00AA209B" w:rsidRPr="007037B7" w:rsidRDefault="00A069DB" w:rsidP="007037B7">
            <w:pPr>
              <w:pStyle w:val="Odstavecseseznamem"/>
              <w:rPr>
                <w:rStyle w:val="nje5zd"/>
                <w:lang w:val="cs-CZ"/>
              </w:rPr>
            </w:pPr>
            <w:r w:rsidRPr="00B90E5F">
              <w:rPr>
                <w:b/>
                <w:u w:val="single"/>
                <w:lang w:val="cs-CZ"/>
              </w:rPr>
              <w:t>Kontakt:</w:t>
            </w:r>
            <w:r>
              <w:rPr>
                <w:b/>
                <w:u w:val="single"/>
                <w:lang w:val="cs-CZ"/>
              </w:rPr>
              <w:t xml:space="preserve"> </w:t>
            </w:r>
            <w:r w:rsidRPr="00567E8F">
              <w:rPr>
                <w:lang w:val="cs-CZ"/>
              </w:rPr>
              <w:t xml:space="preserve">Veronika </w:t>
            </w:r>
            <w:r w:rsidR="00D511B4">
              <w:rPr>
                <w:lang w:val="cs-CZ"/>
              </w:rPr>
              <w:t>Kratochvílová</w:t>
            </w:r>
            <w:r w:rsidRPr="00567E8F">
              <w:rPr>
                <w:lang w:val="cs-CZ"/>
              </w:rPr>
              <w:t xml:space="preserve">: </w:t>
            </w:r>
            <w:hyperlink r:id="rId6" w:history="1">
              <w:r w:rsidR="00D511B4" w:rsidRPr="00C32A6D">
                <w:rPr>
                  <w:rStyle w:val="Hypertextovodkaz"/>
                  <w:lang w:val="cs-CZ"/>
                </w:rPr>
                <w:t>kratochvílova</w:t>
              </w:r>
              <w:r w:rsidR="00D511B4" w:rsidRPr="00CC129E">
                <w:rPr>
                  <w:rStyle w:val="Hypertextovodkaz"/>
                  <w:lang w:val="cs-CZ"/>
                </w:rPr>
                <w:t>@zsplanany.cz</w:t>
              </w:r>
            </w:hyperlink>
            <w:r>
              <w:rPr>
                <w:lang w:val="cs-CZ"/>
              </w:rPr>
              <w:t xml:space="preserve"> nebo </w:t>
            </w:r>
            <w:r w:rsidR="00C32A6D">
              <w:rPr>
                <w:lang w:val="cs-CZ"/>
              </w:rPr>
              <w:t>přes</w:t>
            </w:r>
            <w:r>
              <w:rPr>
                <w:lang w:val="cs-CZ"/>
              </w:rPr>
              <w:t xml:space="preserve"> Bakalář</w:t>
            </w:r>
            <w:r w:rsidR="00C32A6D">
              <w:rPr>
                <w:lang w:val="cs-CZ"/>
              </w:rPr>
              <w:t>e</w:t>
            </w:r>
          </w:p>
        </w:tc>
      </w:tr>
      <w:tr w:rsidR="007037B7" w:rsidRPr="00581A70" w14:paraId="21DB20FC" w14:textId="77777777" w:rsidTr="00C47E86">
        <w:trPr>
          <w:trHeight w:val="1345"/>
        </w:trPr>
        <w:tc>
          <w:tcPr>
            <w:tcW w:w="1910" w:type="dxa"/>
          </w:tcPr>
          <w:p w14:paraId="2EE1CC30" w14:textId="0A258D5E" w:rsidR="007037B7" w:rsidRDefault="007037B7" w:rsidP="001007A3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t>ONLINE PROCVIČOVÁNÍ:</w:t>
            </w:r>
          </w:p>
        </w:tc>
        <w:tc>
          <w:tcPr>
            <w:tcW w:w="8290" w:type="dxa"/>
          </w:tcPr>
          <w:p w14:paraId="778A8C0F" w14:textId="416456D2" w:rsidR="007037B7" w:rsidRDefault="007037B7" w:rsidP="007037B7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Pozdravy: </w:t>
            </w:r>
            <w:r w:rsidRPr="002510FC">
              <w:rPr>
                <w:b/>
                <w:color w:val="005FAE"/>
                <w:u w:val="single"/>
                <w:lang w:val="cs-CZ"/>
              </w:rPr>
              <w:t>https://wordwall.net/play/54415/893/4268</w:t>
            </w:r>
          </w:p>
          <w:p w14:paraId="1120E69C" w14:textId="47B779D5" w:rsidR="007037B7" w:rsidRDefault="007037B7" w:rsidP="007037B7">
            <w:pPr>
              <w:rPr>
                <w:rStyle w:val="Hypertextovodkaz"/>
                <w:b/>
                <w:lang w:val="cs-CZ"/>
              </w:rPr>
            </w:pPr>
            <w:r>
              <w:rPr>
                <w:b/>
                <w:lang w:val="cs-CZ"/>
              </w:rPr>
              <w:t xml:space="preserve">Pozdravy: </w:t>
            </w:r>
            <w:hyperlink r:id="rId7" w:history="1">
              <w:r w:rsidR="002510FC" w:rsidRPr="003965B1">
                <w:rPr>
                  <w:rStyle w:val="Hypertextovodkaz"/>
                  <w:b/>
                  <w:lang w:val="cs-CZ"/>
                </w:rPr>
                <w:t>https://wordwall.net/play/77893/229/325</w:t>
              </w:r>
            </w:hyperlink>
          </w:p>
          <w:p w14:paraId="754BD231" w14:textId="1A30034D" w:rsidR="00581A70" w:rsidRDefault="00581A70" w:rsidP="007037B7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Postavy HS: </w:t>
            </w:r>
            <w:hyperlink r:id="rId8" w:history="1">
              <w:r w:rsidRPr="00F37AB7">
                <w:rPr>
                  <w:rStyle w:val="Hypertextovodkaz"/>
                  <w:b/>
                  <w:lang w:val="cs-CZ"/>
                </w:rPr>
                <w:t>https://wordwall.net/play/78308/120/942</w:t>
              </w:r>
            </w:hyperlink>
          </w:p>
          <w:p w14:paraId="2D9BD6FD" w14:textId="20F440F4" w:rsidR="0057439A" w:rsidRDefault="0057439A" w:rsidP="007037B7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Čísla 1-10: </w:t>
            </w:r>
            <w:r w:rsidRPr="008E73F0">
              <w:rPr>
                <w:b/>
                <w:color w:val="005FAE"/>
                <w:u w:val="single"/>
                <w:lang w:val="cs-CZ"/>
              </w:rPr>
              <w:t>https://wordwall.net/play/19907/893/2301</w:t>
            </w:r>
          </w:p>
          <w:p w14:paraId="276326FB" w14:textId="13F6C4BE" w:rsidR="002510FC" w:rsidRPr="008E73F0" w:rsidRDefault="00202018" w:rsidP="007037B7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Písnička, čísla 1-10: </w:t>
            </w:r>
            <w:r w:rsidRPr="00202018">
              <w:rPr>
                <w:b/>
                <w:lang w:val="cs-CZ"/>
              </w:rPr>
              <w:t>https://youtu.be/DR-cfDsHCGA?si=3vYwthYzxiWOLNuJ</w:t>
            </w:r>
          </w:p>
        </w:tc>
      </w:tr>
    </w:tbl>
    <w:p w14:paraId="20DBF077" w14:textId="460F0216" w:rsidR="002A300C" w:rsidRPr="00C32A6D" w:rsidRDefault="002A300C" w:rsidP="002A300C">
      <w:pPr>
        <w:rPr>
          <w:lang w:val="cs-CZ"/>
        </w:rPr>
      </w:pPr>
    </w:p>
    <w:p w14:paraId="48CFD6FD" w14:textId="23130D18" w:rsidR="008D15B4" w:rsidRPr="00C32A6D" w:rsidRDefault="008D15B4" w:rsidP="008D15B4">
      <w:pPr>
        <w:jc w:val="center"/>
        <w:rPr>
          <w:lang w:val="cs-CZ"/>
        </w:rPr>
      </w:pPr>
    </w:p>
    <w:sectPr w:rsidR="008D15B4" w:rsidRPr="00C32A6D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5A1F1F"/>
    <w:multiLevelType w:val="hybridMultilevel"/>
    <w:tmpl w:val="732CC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95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FD6"/>
    <w:rsid w:val="00003386"/>
    <w:rsid w:val="00023F27"/>
    <w:rsid w:val="0003119F"/>
    <w:rsid w:val="00046EF7"/>
    <w:rsid w:val="00052F9C"/>
    <w:rsid w:val="00054D70"/>
    <w:rsid w:val="000634E9"/>
    <w:rsid w:val="000663E0"/>
    <w:rsid w:val="0007633E"/>
    <w:rsid w:val="00080A2B"/>
    <w:rsid w:val="00081DF0"/>
    <w:rsid w:val="00096D61"/>
    <w:rsid w:val="000B062F"/>
    <w:rsid w:val="000B1215"/>
    <w:rsid w:val="000B63AC"/>
    <w:rsid w:val="000C0C04"/>
    <w:rsid w:val="000D6DFD"/>
    <w:rsid w:val="001007A3"/>
    <w:rsid w:val="00121B32"/>
    <w:rsid w:val="00121F72"/>
    <w:rsid w:val="00126C12"/>
    <w:rsid w:val="001306A2"/>
    <w:rsid w:val="00135015"/>
    <w:rsid w:val="00162B05"/>
    <w:rsid w:val="001662E4"/>
    <w:rsid w:val="00166A1B"/>
    <w:rsid w:val="00181188"/>
    <w:rsid w:val="00192268"/>
    <w:rsid w:val="001C306B"/>
    <w:rsid w:val="001C71B3"/>
    <w:rsid w:val="001D0C9C"/>
    <w:rsid w:val="001D5D22"/>
    <w:rsid w:val="001E16F0"/>
    <w:rsid w:val="001E2FA7"/>
    <w:rsid w:val="00200874"/>
    <w:rsid w:val="00202018"/>
    <w:rsid w:val="00211207"/>
    <w:rsid w:val="002112EC"/>
    <w:rsid w:val="00224F02"/>
    <w:rsid w:val="0023452A"/>
    <w:rsid w:val="002403C6"/>
    <w:rsid w:val="002510FC"/>
    <w:rsid w:val="00274501"/>
    <w:rsid w:val="002762E2"/>
    <w:rsid w:val="00280972"/>
    <w:rsid w:val="00295BD7"/>
    <w:rsid w:val="002A300C"/>
    <w:rsid w:val="002A7F29"/>
    <w:rsid w:val="002C2E30"/>
    <w:rsid w:val="002D1EEA"/>
    <w:rsid w:val="00302470"/>
    <w:rsid w:val="00312D75"/>
    <w:rsid w:val="003162FD"/>
    <w:rsid w:val="00326C06"/>
    <w:rsid w:val="0033002C"/>
    <w:rsid w:val="0035774F"/>
    <w:rsid w:val="0036711D"/>
    <w:rsid w:val="003905F8"/>
    <w:rsid w:val="00392530"/>
    <w:rsid w:val="003A0386"/>
    <w:rsid w:val="003A09DB"/>
    <w:rsid w:val="004001CC"/>
    <w:rsid w:val="00423A15"/>
    <w:rsid w:val="004246AF"/>
    <w:rsid w:val="00426FC8"/>
    <w:rsid w:val="00447DD7"/>
    <w:rsid w:val="00457842"/>
    <w:rsid w:val="0046025E"/>
    <w:rsid w:val="004B13AE"/>
    <w:rsid w:val="004C74F6"/>
    <w:rsid w:val="004E20C5"/>
    <w:rsid w:val="004E277B"/>
    <w:rsid w:val="004E551D"/>
    <w:rsid w:val="004F3553"/>
    <w:rsid w:val="00503FAD"/>
    <w:rsid w:val="005212BD"/>
    <w:rsid w:val="00561062"/>
    <w:rsid w:val="0057439A"/>
    <w:rsid w:val="00574EFE"/>
    <w:rsid w:val="00580F99"/>
    <w:rsid w:val="00581A70"/>
    <w:rsid w:val="005A6BBD"/>
    <w:rsid w:val="005D2506"/>
    <w:rsid w:val="005F132D"/>
    <w:rsid w:val="005F4032"/>
    <w:rsid w:val="00606AED"/>
    <w:rsid w:val="0061201A"/>
    <w:rsid w:val="0061408F"/>
    <w:rsid w:val="006218AC"/>
    <w:rsid w:val="006253ED"/>
    <w:rsid w:val="006260BC"/>
    <w:rsid w:val="00645A8D"/>
    <w:rsid w:val="00654AD5"/>
    <w:rsid w:val="00662D77"/>
    <w:rsid w:val="00662E31"/>
    <w:rsid w:val="00666D72"/>
    <w:rsid w:val="00675703"/>
    <w:rsid w:val="00683C5E"/>
    <w:rsid w:val="00686901"/>
    <w:rsid w:val="00692AC7"/>
    <w:rsid w:val="00695ED4"/>
    <w:rsid w:val="006B167E"/>
    <w:rsid w:val="006B6300"/>
    <w:rsid w:val="006B656C"/>
    <w:rsid w:val="006C3D9E"/>
    <w:rsid w:val="006D3648"/>
    <w:rsid w:val="006F06F6"/>
    <w:rsid w:val="006F21A7"/>
    <w:rsid w:val="00701FD6"/>
    <w:rsid w:val="007032A7"/>
    <w:rsid w:val="007037B7"/>
    <w:rsid w:val="00714C82"/>
    <w:rsid w:val="00716B81"/>
    <w:rsid w:val="00726AAE"/>
    <w:rsid w:val="00735D65"/>
    <w:rsid w:val="0074165B"/>
    <w:rsid w:val="007418F7"/>
    <w:rsid w:val="00741AC7"/>
    <w:rsid w:val="0075015A"/>
    <w:rsid w:val="007507E0"/>
    <w:rsid w:val="00761138"/>
    <w:rsid w:val="00775D0B"/>
    <w:rsid w:val="00777120"/>
    <w:rsid w:val="007877C7"/>
    <w:rsid w:val="007972D5"/>
    <w:rsid w:val="007D2269"/>
    <w:rsid w:val="007D7446"/>
    <w:rsid w:val="007E4106"/>
    <w:rsid w:val="007E47BD"/>
    <w:rsid w:val="007E58C1"/>
    <w:rsid w:val="00804C87"/>
    <w:rsid w:val="00805881"/>
    <w:rsid w:val="00811EB8"/>
    <w:rsid w:val="00823159"/>
    <w:rsid w:val="00831DF3"/>
    <w:rsid w:val="0084226B"/>
    <w:rsid w:val="00847FB8"/>
    <w:rsid w:val="00852127"/>
    <w:rsid w:val="0086134C"/>
    <w:rsid w:val="00881B40"/>
    <w:rsid w:val="00882927"/>
    <w:rsid w:val="00886B6F"/>
    <w:rsid w:val="008923C5"/>
    <w:rsid w:val="008A0376"/>
    <w:rsid w:val="008B0125"/>
    <w:rsid w:val="008B4AF9"/>
    <w:rsid w:val="008C290E"/>
    <w:rsid w:val="008C7AE1"/>
    <w:rsid w:val="008D15B4"/>
    <w:rsid w:val="008D654E"/>
    <w:rsid w:val="008E5953"/>
    <w:rsid w:val="008E73F0"/>
    <w:rsid w:val="008F30DD"/>
    <w:rsid w:val="008F4FEB"/>
    <w:rsid w:val="00910747"/>
    <w:rsid w:val="00920956"/>
    <w:rsid w:val="0092239E"/>
    <w:rsid w:val="00925F7A"/>
    <w:rsid w:val="00927781"/>
    <w:rsid w:val="00932864"/>
    <w:rsid w:val="009353F8"/>
    <w:rsid w:val="009546F2"/>
    <w:rsid w:val="00974917"/>
    <w:rsid w:val="00985121"/>
    <w:rsid w:val="00986A66"/>
    <w:rsid w:val="00992B5C"/>
    <w:rsid w:val="009A1B9B"/>
    <w:rsid w:val="009A5AE6"/>
    <w:rsid w:val="009B11D4"/>
    <w:rsid w:val="009C7390"/>
    <w:rsid w:val="009C7FA8"/>
    <w:rsid w:val="009E06DD"/>
    <w:rsid w:val="009E63C4"/>
    <w:rsid w:val="00A069DB"/>
    <w:rsid w:val="00A12F75"/>
    <w:rsid w:val="00A147FA"/>
    <w:rsid w:val="00A24334"/>
    <w:rsid w:val="00A25593"/>
    <w:rsid w:val="00A26A3A"/>
    <w:rsid w:val="00A37619"/>
    <w:rsid w:val="00A41401"/>
    <w:rsid w:val="00A5316C"/>
    <w:rsid w:val="00A54B87"/>
    <w:rsid w:val="00A7274C"/>
    <w:rsid w:val="00A81640"/>
    <w:rsid w:val="00A87A40"/>
    <w:rsid w:val="00AA209B"/>
    <w:rsid w:val="00AA57D3"/>
    <w:rsid w:val="00AB0AE2"/>
    <w:rsid w:val="00AB22F7"/>
    <w:rsid w:val="00AB4878"/>
    <w:rsid w:val="00AC36A8"/>
    <w:rsid w:val="00AC6C44"/>
    <w:rsid w:val="00AF1839"/>
    <w:rsid w:val="00AF40FA"/>
    <w:rsid w:val="00AF4217"/>
    <w:rsid w:val="00B0002D"/>
    <w:rsid w:val="00B12677"/>
    <w:rsid w:val="00B53B2B"/>
    <w:rsid w:val="00B54983"/>
    <w:rsid w:val="00B61E7F"/>
    <w:rsid w:val="00B67D0B"/>
    <w:rsid w:val="00BA4DC1"/>
    <w:rsid w:val="00BA77DC"/>
    <w:rsid w:val="00BB4EE0"/>
    <w:rsid w:val="00BC34AB"/>
    <w:rsid w:val="00BD4202"/>
    <w:rsid w:val="00BE1CB2"/>
    <w:rsid w:val="00BE1D18"/>
    <w:rsid w:val="00BE5A5F"/>
    <w:rsid w:val="00BF13FE"/>
    <w:rsid w:val="00C073AE"/>
    <w:rsid w:val="00C16694"/>
    <w:rsid w:val="00C2252F"/>
    <w:rsid w:val="00C24CBB"/>
    <w:rsid w:val="00C257AE"/>
    <w:rsid w:val="00C32A6D"/>
    <w:rsid w:val="00C32CAE"/>
    <w:rsid w:val="00C33A90"/>
    <w:rsid w:val="00C441A9"/>
    <w:rsid w:val="00C449C5"/>
    <w:rsid w:val="00C47E86"/>
    <w:rsid w:val="00C65267"/>
    <w:rsid w:val="00C74325"/>
    <w:rsid w:val="00C7660D"/>
    <w:rsid w:val="00C77301"/>
    <w:rsid w:val="00C83D7A"/>
    <w:rsid w:val="00C87D5C"/>
    <w:rsid w:val="00C97121"/>
    <w:rsid w:val="00C9735E"/>
    <w:rsid w:val="00CB22F1"/>
    <w:rsid w:val="00CB4324"/>
    <w:rsid w:val="00CB6029"/>
    <w:rsid w:val="00CC66AD"/>
    <w:rsid w:val="00CD2B61"/>
    <w:rsid w:val="00CD41FF"/>
    <w:rsid w:val="00CD5E1E"/>
    <w:rsid w:val="00CD7569"/>
    <w:rsid w:val="00CF7A2B"/>
    <w:rsid w:val="00D265D3"/>
    <w:rsid w:val="00D36DFD"/>
    <w:rsid w:val="00D45501"/>
    <w:rsid w:val="00D474FD"/>
    <w:rsid w:val="00D511B4"/>
    <w:rsid w:val="00D55FEA"/>
    <w:rsid w:val="00D6387D"/>
    <w:rsid w:val="00D77630"/>
    <w:rsid w:val="00D83229"/>
    <w:rsid w:val="00D86C5D"/>
    <w:rsid w:val="00DA1AE5"/>
    <w:rsid w:val="00DA3C84"/>
    <w:rsid w:val="00DA62BE"/>
    <w:rsid w:val="00DB59C4"/>
    <w:rsid w:val="00DC6DAA"/>
    <w:rsid w:val="00DD11AF"/>
    <w:rsid w:val="00DF4C1E"/>
    <w:rsid w:val="00DF578F"/>
    <w:rsid w:val="00E1468E"/>
    <w:rsid w:val="00E25B45"/>
    <w:rsid w:val="00E26FB3"/>
    <w:rsid w:val="00E273C3"/>
    <w:rsid w:val="00E36BCE"/>
    <w:rsid w:val="00E430E4"/>
    <w:rsid w:val="00E51ED8"/>
    <w:rsid w:val="00E76A57"/>
    <w:rsid w:val="00E8236F"/>
    <w:rsid w:val="00E93901"/>
    <w:rsid w:val="00E942C1"/>
    <w:rsid w:val="00E9449C"/>
    <w:rsid w:val="00EA0A62"/>
    <w:rsid w:val="00EB35E1"/>
    <w:rsid w:val="00EC2A0D"/>
    <w:rsid w:val="00ED2304"/>
    <w:rsid w:val="00EE523D"/>
    <w:rsid w:val="00F0410A"/>
    <w:rsid w:val="00F25563"/>
    <w:rsid w:val="00F258B6"/>
    <w:rsid w:val="00F3485C"/>
    <w:rsid w:val="00F651EA"/>
    <w:rsid w:val="00F6670F"/>
    <w:rsid w:val="00F85E3C"/>
    <w:rsid w:val="00F95BDC"/>
    <w:rsid w:val="00FB2722"/>
    <w:rsid w:val="00FB3B2A"/>
    <w:rsid w:val="00FB4EFF"/>
    <w:rsid w:val="00FB4FB8"/>
    <w:rsid w:val="00FD01DF"/>
    <w:rsid w:val="00FD06DC"/>
    <w:rsid w:val="00FE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4178E4"/>
  <w15:chartTrackingRefBased/>
  <w15:docId w15:val="{B8913CBF-F176-4541-A79E-4BC4A586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C30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21F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21F72"/>
    <w:rPr>
      <w:color w:val="605E5C"/>
      <w:shd w:val="clear" w:color="auto" w:fill="E1DFDD"/>
    </w:rPr>
  </w:style>
  <w:style w:type="character" w:customStyle="1" w:styleId="nje5zd">
    <w:name w:val="nje5zd"/>
    <w:basedOn w:val="Standardnpsmoodstavce"/>
    <w:rsid w:val="007D7446"/>
  </w:style>
  <w:style w:type="character" w:customStyle="1" w:styleId="Nadpis1Char">
    <w:name w:val="Nadpis 1 Char"/>
    <w:basedOn w:val="Standardnpsmoodstavce"/>
    <w:link w:val="Nadpis1"/>
    <w:uiPriority w:val="9"/>
    <w:rsid w:val="001C30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ledovanodkaz">
    <w:name w:val="FollowedHyperlink"/>
    <w:basedOn w:val="Standardnpsmoodstavce"/>
    <w:uiPriority w:val="99"/>
    <w:semiHidden/>
    <w:unhideWhenUsed/>
    <w:rsid w:val="000B062F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A069DB"/>
    <w:pPr>
      <w:spacing w:after="200" w:line="276" w:lineRule="auto"/>
      <w:ind w:left="720"/>
      <w:contextualSpacing/>
    </w:pPr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4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2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85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0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1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7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484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703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36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36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7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5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9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78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7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7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5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8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1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78308/120/94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ordwall.net/play/77893/229/3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atochv&#237;lova@zsplanany.cz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205</Words>
  <Characters>1213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Smith</dc:creator>
  <cp:keywords/>
  <dc:description/>
  <cp:lastModifiedBy>Veronika</cp:lastModifiedBy>
  <cp:revision>11</cp:revision>
  <dcterms:created xsi:type="dcterms:W3CDTF">2024-09-19T16:59:00Z</dcterms:created>
  <dcterms:modified xsi:type="dcterms:W3CDTF">2024-09-19T18:56:00Z</dcterms:modified>
</cp:coreProperties>
</file>